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CD" w:rsidRPr="00576E70" w:rsidRDefault="004924CD" w:rsidP="004924CD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ЗАЯВЛЕНИЕ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зачисли</w:t>
      </w:r>
      <w:r w:rsidR="00061CD2">
        <w:rPr>
          <w:rFonts w:ascii="Times New Roman" w:eastAsia="Times New Roman" w:hAnsi="Times New Roman" w:cs="Times New Roman"/>
          <w:color w:val="291E1E"/>
          <w:sz w:val="24"/>
          <w:szCs w:val="24"/>
        </w:rPr>
        <w:t>ть в спортивный клуб   « ЮНИОР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  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моего сына (дочь)__________________________________________________,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имя, отчество ребёнка)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рождения _________________________,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) по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адресу:_______________________________________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,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Место учёбы (школа, класс)_______________________________________.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выдано _________________________________ «______»________________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(кем выдано) (когда выдано)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Моб. телефон __________________________________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Полис обязательного медицинского страх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ования №________________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 __________________________________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условиями работы школы и тренировочного процесса, правилами</w:t>
      </w:r>
    </w:p>
    <w:p w:rsidR="004924CD" w:rsidRPr="00576E70" w:rsidRDefault="0001515A" w:rsidP="004924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hyperlink r:id="rId4" w:tooltip="Техника безопасности" w:history="1">
        <w:r w:rsidR="004924CD"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техники безопасности</w:t>
        </w:r>
      </w:hyperlink>
      <w:r w:rsidR="004924CD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 проведении занятий ознакомлен(а), возражений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не имею.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родителя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заявления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4924CD" w:rsidRPr="00576E70" w:rsidRDefault="004924CD" w:rsidP="004924C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8C6BB6" w:rsidRDefault="00061CD2">
      <w:bookmarkStart w:id="0" w:name="_GoBack"/>
      <w:bookmarkEnd w:id="0"/>
    </w:p>
    <w:sectPr w:rsidR="008C6BB6" w:rsidSect="0001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CD"/>
    <w:rsid w:val="0001515A"/>
    <w:rsid w:val="00061CD2"/>
    <w:rsid w:val="0024687F"/>
    <w:rsid w:val="004924CD"/>
    <w:rsid w:val="008C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tehnik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Джабраил</cp:lastModifiedBy>
  <cp:revision>2</cp:revision>
  <dcterms:created xsi:type="dcterms:W3CDTF">2021-12-05T11:48:00Z</dcterms:created>
  <dcterms:modified xsi:type="dcterms:W3CDTF">2023-11-29T11:13:00Z</dcterms:modified>
</cp:coreProperties>
</file>